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【纯玩小咖】昆明大理丽江6日游行程单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YN1689739383CWXK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广西各地乘动车--昆明
                <w:br/>
              </w:t>
            </w:r>
          </w:p>
          <w:p>
            <w:pPr>
              <w:pStyle w:val="indent"/>
            </w:pPr>
            <w:r>
              <w:rPr>
                <w:rFonts w:ascii="微软雅黑" w:hAnsi="微软雅黑" w:eastAsia="微软雅黑" w:cs="微软雅黑"/>
                <w:color w:val="000000"/>
                <w:sz w:val="20"/>
                <w:szCs w:val="20"/>
              </w:rPr>
              <w:t xml:space="preserve">
                各地旅客乘动车抵达春城【昆明】，由商务专车接至我们为您安排的酒店，并办理入住手续。 在时间允许的情况下推荐大家自行前往游览位于昆明市中心的昆明地标“金马碧鸡坊”，还可以到“祥云”美食城品尝云南特色小吃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石林风景区/撒尼迎宾宴/安宁温泉酒店
                <w:br/>
              </w:t>
            </w:r>
          </w:p>
          <w:p>
            <w:pPr>
              <w:pStyle w:val="indent"/>
            </w:pPr>
            <w:r>
              <w:rPr>
                <w:rFonts w:ascii="微软雅黑" w:hAnsi="微软雅黑" w:eastAsia="微软雅黑" w:cs="微软雅黑"/>
                <w:color w:val="000000"/>
                <w:sz w:val="20"/>
                <w:szCs w:val="20"/>
              </w:rPr>
              <w:t xml:space="preserve">
                酒店早餐后，乘车前往【石林风景名胜区】(游览时间120分钟，石林电瓶车已含)】：国家5A级风景名胜区，喀斯特地貌奇迹，阿诗玛的故乡，以其“幽、奇”在世界自然景观中堪称一绝
                <w:br/>
                午餐享用当地民族特色风味餐【撒尼迎宾宴】
                <w:br/>
                游览结束乘车返回昆明，晚餐后，乘车赴安宁入住当地温泉酒店。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洱海生态廊道/生态廊道S湾/白族古村落/弓鱼洞遗址/金梭岛游船/大理海景酒店
                <w:br/>
              </w:t>
            </w:r>
          </w:p>
          <w:p>
            <w:pPr>
              <w:pStyle w:val="indent"/>
            </w:pPr>
            <w:r>
              <w:rPr>
                <w:rFonts w:ascii="微软雅黑" w:hAnsi="微软雅黑" w:eastAsia="微软雅黑" w:cs="微软雅黑"/>
                <w:color w:val="000000"/>
                <w:sz w:val="20"/>
                <w:szCs w:val="20"/>
              </w:rPr>
              <w:t xml:space="preserve">
                酒店享用早餐后，乘车赴南诏古国，素有”风花雪月“美誉的【大理】。
                <w:br/>
                抵达后前往【洱海生态廊道】（游览时间不少于90分钟，每团赠送一个30秒航拍小视频），除了诗和远方，有一种生活叫大理。走近【云起S湾】（网红打卡点），海水、S湾、白房子，吹海风、观海鸥，这里是“大理の小镰仓”，随手一拍就是网红大片！疯狂打CALL朋友圈（摄影师定点跟拍，每组客人提供3张电子照片）。
                <w:br/>
                沿着洱海来【S弯骑行】（已含骑行费用）沿途欣赏苍山洱海边的田园风光；参观【白族古村落】，打卡【弓鱼洞遗址】过去洱海边的白族人民，世代以打鱼为生，桃源村古渡码头便是扬帆起航的地方，也是带着满船渔获归家的温暖港湾。洱海中的“弓鱼洞”就位于此处；跟白族金花一起来一段传统【白族打跳】白族善歌舞，喜打跳。由白族歌舞传承人金花、阿鹏带着大家在洱海边一起打歌，一起跳舞，也是让人难忘的旅行经历。下午乘坐【洱海游船】登岛【金梭岛】（游览时间不少于60分钟）。【龙宫灯光秀】进入龙宫，仿佛打开了另一个神奇的世界，五彩斑斓的灯光科技感十足，走在里面如同探险一般伸手就能碰到悬挂在半空中的石柱，其形状与纹路都美得让人心醉，有的晶莹剔透，有的泛着多种彩光。观赏【海菜花表演】《海菜花》以只能生长在洁净的海菜花为主题，以金梭岛渔民世世代代在洱海打鱼、捕捞、航运的生活习俗为依托，用艺术化的手法，展现了以白族人民幸福祥和的生活，以及保护洱海、爱护环境，人与自然和谐共处的美好画卷。
                <w:br/>
                根据时间欣赏【茶马古道马帮江湖演艺】（观看时间不少于20分钟）；晚餐品尝【茶马古道赶马鸡宴】，餐后参加【篝火晚会】，大家一起围着篝火载歌载舞，在愉悦中结束一天的行程。 
                <w:br/>
                随后入住大理【轻奢格调海景酒店】，享受洱海畔的小资惬意时光！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 /玉龙雪山冰川大索道/印象丽江/蓝月谷/丽江古城
                <w:br/>
              </w:t>
            </w:r>
          </w:p>
          <w:p>
            <w:pPr>
              <w:pStyle w:val="indent"/>
            </w:pPr>
            <w:r>
              <w:rPr>
                <w:rFonts w:ascii="微软雅黑" w:hAnsi="微软雅黑" w:eastAsia="微软雅黑" w:cs="微软雅黑"/>
                <w:color w:val="000000"/>
                <w:sz w:val="20"/>
                <w:szCs w:val="20"/>
              </w:rPr>
              <w:t xml:space="preserve">
                早餐后游览【大理古城】（游览时间约120分钟），静静的穿梭在这道充满故事的古城墙内，游走在大理古城的大街小巷里，听风拂过青苔绿瓦，千百年来，这里商贾如织，茶马互市，静静演绎岁月沉淀的韵味。游览大理古都御园，集大理之美，垒苍山之秀，揽洱海之波，亭台水榭，古韵悠长。
                <w:br/>
                午餐后，乘坐【玉龙雪山★冰川大索道】（含进山费、大索道+环保车）游览纳西族的神山玉龙雪山(温馨提醒：如遇黄金周或旺季玉龙雪山大索道流量限制，我们将为您更改为云杉坪索道，并现退差价)，从海拔3000米的草甸出发，穿越高大挺拔的各种松林杉树，到达海拔4506米高的雪山冰川，欣赏大自然恩赐的美景（游览约90分钟，不含排队及乘车时间）。特别赠送张艺谋导演的大型实景演出【印象丽江•雪山篇】（观赏时间不少于60分钟），剧场设在海拔3100米的雪山怀抱里，四周高山草甸、白云缭绕，将您带到雪域高原天人合一的纯美实景中，融入以纳西民族为主的当地民俗民风构成的壮美场景中.（如因停演或场次无法安排的情况下更改为《丽水金沙》）。
                <w:br/>
                游览高原明珠“小九寨”、新晋网红打卡点【蓝月谷】（已含电瓶车）：源自雪山的万古冰雪消融之后顺着峭壁流淌而下，在蓝月谷中形成了清澈见底、甘冽无比的河流。晴天时水为蓝色，但下雨时会变成白色，故也称之为“白水河”。
                <w:br/>
                    晚餐在【丽江古城】自行品尝当地风味美食，入住丽江精品格调酒店。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束河古镇/大理洱海观景台/汽车返回昆明
                <w:br/>
              </w:t>
            </w:r>
          </w:p>
          <w:p>
            <w:pPr>
              <w:pStyle w:val="indent"/>
            </w:pPr>
            <w:r>
              <w:rPr>
                <w:rFonts w:ascii="微软雅黑" w:hAnsi="微软雅黑" w:eastAsia="微软雅黑" w:cs="微软雅黑"/>
                <w:color w:val="000000"/>
                <w:sz w:val="20"/>
                <w:szCs w:val="20"/>
              </w:rPr>
              <w:t xml:space="preserve">
                酒店享用早餐后，乘车前往【束河古镇】（游览时间约90分钟），束河古镇没有丽江古城的繁华，比起丽江古城的拥挤热闹，拥有别样的宁静。
                <w:br/>
                午餐后乘车前往大理，在【洱海观景台】看阳光缓慢优雅地前行，恍如倒流的时光，享受这片碧海蓝天。
                <w:br/>
                游览结束后乘汽车返回昆明（约2小时），抵达后入住酒店休息。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游客集散中心--送动车站--返回您温馨的家
                <w:br/>
              </w:t>
            </w:r>
          </w:p>
          <w:p>
            <w:pPr>
              <w:pStyle w:val="indent"/>
            </w:pPr>
            <w:r>
              <w:rPr>
                <w:rFonts w:ascii="微软雅黑" w:hAnsi="微软雅黑" w:eastAsia="微软雅黑" w:cs="微软雅黑"/>
                <w:color w:val="000000"/>
                <w:sz w:val="20"/>
                <w:szCs w:val="20"/>
              </w:rPr>
              <w:t xml:space="preserve">
                早餐后，乘车至【游客集散中心】（活动时间120分钟，返程时间为12:00之前的客人无法安排集散中心请谅解），之后根据您的返程时间前往昆明动车站，结束您此次彩云之南的愉快旅程，返回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1、住宿标准：全程3晚精品格调酒店+1晚五星温泉+大理升级1晚海景酒店 每个成人一个床位，若指定大床房在标单同价的情况下可以满足，若酒店标单有差价或指定升级房型的情况需额外补足差价。
                <w:br/>
                昆明精品格调酒店：龙腾、龙吉，方舟、航艺、悦诚、普拉、豪景温泉、金生缘、御晟、天苑、华怡，香拉、云之间、沣仲或同级
                <w:br/>
                安宁超五温泉酒店：温泉山谷酒店、温德姆系列、世纪财富或同级
                <w:br/>
                大理海景民宿酒店：美咖酒店、云裳、喜度客栈、罗蓝滨岸、聆心畔海、起点海景客栈、柳暗花明海景客栈、云能畅、听涛雅苑、栖遇酒店、苍洱风情、索娅、海居邑、舒雅居、腾安阁、华驿、大禹或同级
                <w:br/>
                丽江精品格调酒店：铂悦、吉钰、美域、牧羊人、倍思丽、华冠、满愿豪盛、华盛、文化主题，维嘉国际、华天、心悦雅阁、高球之家或同级
                <w:br/>
                以上参考酒店无法接待的情况下，我社可选择其他酒店，但标准不低于上述酒店。
                <w:br/>
                2、餐饮：全程共含5早6正、正餐餐标30元/人/餐，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
                <w:br/>
                5、门票：所列行程景点首道大门票；
                <w:br/>
                6、2-12岁儿童按含半餐（如不占床，不含早餐）及当地空调旅游车车位费操作，不含南宁/昆明往返动车二等座；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2025-05-10T17:22:40+08:00</dcterms:created>
  <dcterms:modified xsi:type="dcterms:W3CDTF">2025-05-10T17:22:40+08:00</dcterms:modified>
</cp:coreProperties>
</file>

<file path=docProps/custom.xml><?xml version="1.0" encoding="utf-8"?>
<Properties xmlns="http://schemas.openxmlformats.org/officeDocument/2006/custom-properties" xmlns:vt="http://schemas.openxmlformats.org/officeDocument/2006/docPropsVTypes"/>
</file>